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81071" w14:textId="4A24EC47" w:rsidR="00D86D68" w:rsidRDefault="00D86D68" w:rsidP="0011368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4ABD66B" w14:textId="77777777" w:rsidR="00C77633" w:rsidRPr="00E323D2" w:rsidRDefault="00C77633" w:rsidP="00C776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323D2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54, DE 1</w:t>
      </w:r>
      <w:r w:rsidRPr="00E323D2">
        <w:rPr>
          <w:rFonts w:ascii="Times New Roman" w:hAnsi="Times New Roman"/>
          <w:b/>
          <w:bCs/>
          <w:sz w:val="20"/>
          <w:szCs w:val="20"/>
        </w:rPr>
        <w:t xml:space="preserve">1 DE </w:t>
      </w:r>
      <w:r>
        <w:rPr>
          <w:rFonts w:ascii="Times New Roman" w:hAnsi="Times New Roman"/>
          <w:b/>
          <w:bCs/>
          <w:sz w:val="20"/>
          <w:szCs w:val="20"/>
        </w:rPr>
        <w:t xml:space="preserve">AGOSTO </w:t>
      </w:r>
      <w:r w:rsidRPr="00E323D2">
        <w:rPr>
          <w:rFonts w:ascii="Times New Roman" w:hAnsi="Times New Roman"/>
          <w:b/>
          <w:bCs/>
          <w:sz w:val="20"/>
          <w:szCs w:val="20"/>
        </w:rPr>
        <w:t>DE 2026</w:t>
      </w:r>
    </w:p>
    <w:p w14:paraId="21CB20D1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</w:p>
    <w:p w14:paraId="08B6B2AB" w14:textId="77777777" w:rsidR="00503A71" w:rsidRPr="00ED29C0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D29C0">
        <w:rPr>
          <w:rFonts w:ascii="Times New Roman" w:hAnsi="Times New Roman"/>
          <w:b/>
          <w:bCs/>
          <w:sz w:val="20"/>
          <w:szCs w:val="20"/>
        </w:rPr>
        <w:t>ANEXO III – PLANO DE AULA</w:t>
      </w:r>
    </w:p>
    <w:p w14:paraId="63F0FB32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EE1AC65" w14:textId="77777777" w:rsidR="00503A71" w:rsidRPr="00ED29C0" w:rsidRDefault="00503A71" w:rsidP="003945E6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29F6281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Candidato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5792B119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Curso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31A0FBCD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Tema da Aula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07E8BAA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064D1740" w14:textId="77777777" w:rsidR="00503A71" w:rsidRPr="00ED29C0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 – Conteúdo</w:t>
      </w:r>
    </w:p>
    <w:p w14:paraId="5681946B" w14:textId="77777777" w:rsidR="00503A71" w:rsidRPr="00ED29C0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4427A01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F36712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II – Objetivo</w:t>
      </w:r>
    </w:p>
    <w:p w14:paraId="26A06965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72F81B4F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33C9AD0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III – Metodologia</w:t>
      </w:r>
    </w:p>
    <w:p w14:paraId="370BF3C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095024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4F85FCF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IV – Avaliação</w:t>
      </w:r>
    </w:p>
    <w:p w14:paraId="62477EE1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BDB591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58F517D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V – Bibliografia/Referência Bibliográfica</w:t>
      </w:r>
    </w:p>
    <w:p w14:paraId="4DA0D9E4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ED3D58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0FB42DE9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0E51F327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78E9D8C9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3E2E8B02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1A97AC7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7BFF17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299EA6A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66C921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E2D370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37A4C3A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6F2119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F9AA63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7AE7D203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A70C037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8AD2E0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2C8AD7F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7B4BDF9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BE8D551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E4C78CA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6C2BAAB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780116E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7298499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ED0C10B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98A8635" w14:textId="77777777" w:rsidR="002F2B1B" w:rsidRDefault="002F2B1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40CC3EC" w14:textId="5F207828" w:rsidR="00022D44" w:rsidRPr="00ED29C0" w:rsidRDefault="00022D44" w:rsidP="003F0046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0"/>
          <w:szCs w:val="20"/>
        </w:rPr>
      </w:pPr>
    </w:p>
    <w:sectPr w:rsidR="00022D44" w:rsidRPr="00ED29C0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FAFDD" w14:textId="77777777" w:rsidR="004F1BE0" w:rsidRDefault="004F1BE0" w:rsidP="00F92C06">
      <w:pPr>
        <w:spacing w:after="0" w:line="240" w:lineRule="auto"/>
      </w:pPr>
      <w:r>
        <w:separator/>
      </w:r>
    </w:p>
  </w:endnote>
  <w:endnote w:type="continuationSeparator" w:id="0">
    <w:p w14:paraId="35966CFF" w14:textId="77777777" w:rsidR="004F1BE0" w:rsidRDefault="004F1BE0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11B2424C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7763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7763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7FD77" w14:textId="77777777" w:rsidR="004F1BE0" w:rsidRDefault="004F1BE0" w:rsidP="00F92C06">
      <w:pPr>
        <w:spacing w:after="0" w:line="240" w:lineRule="auto"/>
      </w:pPr>
      <w:r>
        <w:separator/>
      </w:r>
    </w:p>
  </w:footnote>
  <w:footnote w:type="continuationSeparator" w:id="0">
    <w:p w14:paraId="4A049BF8" w14:textId="77777777" w:rsidR="004F1BE0" w:rsidRDefault="004F1BE0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87A86"/>
    <w:rsid w:val="00190FDD"/>
    <w:rsid w:val="001913A3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65AFD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046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BE0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23B6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7AA"/>
    <w:rsid w:val="00AD0A28"/>
    <w:rsid w:val="00AD1913"/>
    <w:rsid w:val="00AD35AF"/>
    <w:rsid w:val="00AD60A1"/>
    <w:rsid w:val="00AE1FDE"/>
    <w:rsid w:val="00AE2FF4"/>
    <w:rsid w:val="00AE357B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4650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0CD"/>
    <w:rsid w:val="00C7539E"/>
    <w:rsid w:val="00C766B7"/>
    <w:rsid w:val="00C76797"/>
    <w:rsid w:val="00C77633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5933-C81B-4BA8-9FD9-136570C0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12</cp:revision>
  <cp:lastPrinted>2026-05-27T18:28:00Z</cp:lastPrinted>
  <dcterms:created xsi:type="dcterms:W3CDTF">2026-06-17T14:05:00Z</dcterms:created>
  <dcterms:modified xsi:type="dcterms:W3CDTF">2026-08-07T13:41:00Z</dcterms:modified>
</cp:coreProperties>
</file>