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E3168" w14:textId="77777777" w:rsidR="00F93EE0" w:rsidRPr="00947D9C" w:rsidRDefault="00F93EE0" w:rsidP="00F93EE0">
      <w:pPr>
        <w:autoSpaceDE w:val="0"/>
        <w:autoSpaceDN w:val="0"/>
        <w:adjustRightInd w:val="0"/>
        <w:spacing w:line="276" w:lineRule="auto"/>
        <w:jc w:val="center"/>
        <w:rPr>
          <w:sz w:val="16"/>
          <w:szCs w:val="18"/>
        </w:rPr>
      </w:pPr>
      <w:r w:rsidRPr="00947D9C">
        <w:rPr>
          <w:sz w:val="16"/>
          <w:szCs w:val="18"/>
        </w:rPr>
        <w:t xml:space="preserve">ESTADO DO TOCANTINS – MUNICÍPIO DE GURUPI </w:t>
      </w:r>
    </w:p>
    <w:p w14:paraId="000A29D1" w14:textId="77777777" w:rsidR="00F93EE0" w:rsidRPr="00947D9C" w:rsidRDefault="00F93EE0" w:rsidP="00F93EE0">
      <w:pPr>
        <w:autoSpaceDE w:val="0"/>
        <w:autoSpaceDN w:val="0"/>
        <w:adjustRightInd w:val="0"/>
        <w:spacing w:line="276" w:lineRule="auto"/>
        <w:jc w:val="center"/>
        <w:rPr>
          <w:sz w:val="16"/>
          <w:szCs w:val="18"/>
        </w:rPr>
      </w:pPr>
      <w:r w:rsidRPr="00947D9C">
        <w:rPr>
          <w:sz w:val="16"/>
          <w:szCs w:val="18"/>
        </w:rPr>
        <w:t>FUNDAÇÃO UNIRG – UNIVERSIDADE DE GURUPI-UNIRG</w:t>
      </w:r>
    </w:p>
    <w:p w14:paraId="20F2F1E6" w14:textId="77777777" w:rsidR="00F93EE0" w:rsidRPr="00947D9C" w:rsidRDefault="00F93EE0" w:rsidP="00F93EE0">
      <w:pPr>
        <w:autoSpaceDE w:val="0"/>
        <w:autoSpaceDN w:val="0"/>
        <w:adjustRightInd w:val="0"/>
        <w:spacing w:line="276" w:lineRule="auto"/>
        <w:jc w:val="center"/>
        <w:rPr>
          <w:sz w:val="16"/>
          <w:szCs w:val="18"/>
        </w:rPr>
      </w:pPr>
      <w:r w:rsidRPr="00947D9C">
        <w:rPr>
          <w:sz w:val="16"/>
          <w:szCs w:val="18"/>
        </w:rPr>
        <w:t>REITORIA – PRÓ-REITORIA DE GRADUAÇÃO</w:t>
      </w:r>
    </w:p>
    <w:p w14:paraId="2336B629" w14:textId="77777777" w:rsidR="00F93EE0" w:rsidRPr="00947D9C" w:rsidRDefault="00F93EE0" w:rsidP="00F93EE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6"/>
          <w:szCs w:val="18"/>
        </w:rPr>
      </w:pPr>
      <w:r w:rsidRPr="00947D9C">
        <w:rPr>
          <w:sz w:val="16"/>
          <w:szCs w:val="18"/>
        </w:rPr>
        <w:t>COMISSÃO DE PROCESSO SELETIVO SIMPLIFICADO - COPSES</w:t>
      </w:r>
    </w:p>
    <w:p w14:paraId="04F70D74" w14:textId="77777777" w:rsidR="00FD0DC7" w:rsidRPr="00FB098A" w:rsidRDefault="00FD0DC7" w:rsidP="00FB098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4CBC45B" w14:textId="77777777" w:rsidR="007464C7" w:rsidRPr="006E09B4" w:rsidRDefault="00743AB2" w:rsidP="00F93E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09B4">
        <w:rPr>
          <w:b/>
          <w:bCs/>
          <w:sz w:val="22"/>
          <w:szCs w:val="22"/>
        </w:rPr>
        <w:t>RESULTADO</w:t>
      </w:r>
      <w:r w:rsidR="00D52CB5" w:rsidRPr="006E09B4">
        <w:rPr>
          <w:b/>
          <w:bCs/>
          <w:sz w:val="22"/>
          <w:szCs w:val="22"/>
        </w:rPr>
        <w:t xml:space="preserve"> </w:t>
      </w:r>
      <w:r w:rsidR="007C0CB0" w:rsidRPr="006E09B4">
        <w:rPr>
          <w:b/>
          <w:bCs/>
          <w:sz w:val="22"/>
          <w:szCs w:val="22"/>
        </w:rPr>
        <w:t xml:space="preserve">DEFINITIVO </w:t>
      </w:r>
      <w:r w:rsidR="00D52CB5" w:rsidRPr="006E09B4">
        <w:rPr>
          <w:b/>
          <w:bCs/>
          <w:sz w:val="22"/>
          <w:szCs w:val="22"/>
        </w:rPr>
        <w:t>DA AVALIAÇÃO DOCUMENTAL/CURRICULAR</w:t>
      </w:r>
      <w:r w:rsidR="00742F65" w:rsidRPr="006E09B4">
        <w:rPr>
          <w:b/>
          <w:bCs/>
          <w:sz w:val="22"/>
          <w:szCs w:val="22"/>
        </w:rPr>
        <w:t xml:space="preserve">  </w:t>
      </w:r>
    </w:p>
    <w:p w14:paraId="683886C9" w14:textId="77777777" w:rsidR="005C5F5A" w:rsidRPr="006E09B4" w:rsidRDefault="005C5F5A" w:rsidP="00F93E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1864E24" w14:textId="5753370F" w:rsidR="00F93EE0" w:rsidRDefault="008753B9" w:rsidP="008753B9">
      <w:pPr>
        <w:jc w:val="center"/>
        <w:rPr>
          <w:b/>
        </w:rPr>
      </w:pPr>
      <w:r w:rsidRPr="009E55C3">
        <w:rPr>
          <w:b/>
        </w:rPr>
        <w:t xml:space="preserve">REFERÊNCIA AO EDITAL </w:t>
      </w:r>
      <w:r w:rsidRPr="002B25D3">
        <w:rPr>
          <w:b/>
          <w:bCs/>
          <w:color w:val="000000"/>
        </w:rPr>
        <w:t xml:space="preserve">Nº. </w:t>
      </w:r>
      <w:r>
        <w:rPr>
          <w:b/>
          <w:bCs/>
          <w:color w:val="000000"/>
        </w:rPr>
        <w:t>039</w:t>
      </w:r>
      <w:r w:rsidRPr="00BC189E">
        <w:rPr>
          <w:b/>
          <w:bCs/>
          <w:color w:val="000000"/>
        </w:rPr>
        <w:t xml:space="preserve">, DE </w:t>
      </w:r>
      <w:r>
        <w:rPr>
          <w:b/>
          <w:bCs/>
          <w:color w:val="000000"/>
        </w:rPr>
        <w:t>22</w:t>
      </w:r>
      <w:r>
        <w:rPr>
          <w:b/>
          <w:bCs/>
          <w:color w:val="000000"/>
        </w:rPr>
        <w:t xml:space="preserve"> </w:t>
      </w:r>
      <w:r w:rsidRPr="00BC189E">
        <w:rPr>
          <w:b/>
          <w:bCs/>
          <w:color w:val="000000"/>
        </w:rPr>
        <w:t xml:space="preserve">DE </w:t>
      </w:r>
      <w:r>
        <w:rPr>
          <w:b/>
          <w:bCs/>
          <w:color w:val="000000"/>
        </w:rPr>
        <w:t>JULHO</w:t>
      </w:r>
      <w:r w:rsidRPr="00BC189E">
        <w:rPr>
          <w:b/>
          <w:bCs/>
          <w:color w:val="000000"/>
        </w:rPr>
        <w:t xml:space="preserve"> DE 202</w:t>
      </w:r>
      <w:r>
        <w:rPr>
          <w:b/>
          <w:bCs/>
          <w:color w:val="000000"/>
        </w:rPr>
        <w:t>5</w:t>
      </w:r>
    </w:p>
    <w:p w14:paraId="1FDF5F2E" w14:textId="77777777" w:rsidR="008753B9" w:rsidRPr="008753B9" w:rsidRDefault="008753B9" w:rsidP="008753B9">
      <w:pPr>
        <w:jc w:val="center"/>
        <w:rPr>
          <w:b/>
        </w:rPr>
      </w:pPr>
    </w:p>
    <w:p w14:paraId="6454213B" w14:textId="25B9FCEF" w:rsidR="008753B9" w:rsidRPr="009E55C3" w:rsidRDefault="008753B9" w:rsidP="008753B9">
      <w:pPr>
        <w:spacing w:line="276" w:lineRule="auto"/>
        <w:ind w:right="140"/>
        <w:jc w:val="both"/>
      </w:pPr>
      <w:r w:rsidRPr="009E55C3">
        <w:t xml:space="preserve">A </w:t>
      </w:r>
      <w:proofErr w:type="spellStart"/>
      <w:r w:rsidRPr="009E55C3">
        <w:t>Pró-Reitoria</w:t>
      </w:r>
      <w:proofErr w:type="spellEnd"/>
      <w:r w:rsidRPr="009E55C3">
        <w:t xml:space="preserve"> de Graduação da Universidade de Gurupi - </w:t>
      </w:r>
      <w:proofErr w:type="spellStart"/>
      <w:r w:rsidRPr="009E55C3">
        <w:t>UnirG</w:t>
      </w:r>
      <w:proofErr w:type="spellEnd"/>
      <w:r w:rsidRPr="009E55C3">
        <w:t xml:space="preserve">, por meio da Comissão de Processo Seletivo Simplificado - COPSES, torna público o </w:t>
      </w:r>
      <w:r w:rsidRPr="00E56755">
        <w:rPr>
          <w:b/>
          <w:sz w:val="22"/>
          <w:szCs w:val="22"/>
        </w:rPr>
        <w:t>RESULTADO DEFINITIVO DA AVALIAÇÃO DOCUMENTAL E CURRICULAR</w:t>
      </w:r>
      <w:r w:rsidRPr="009E55C3">
        <w:rPr>
          <w:color w:val="000000"/>
        </w:rPr>
        <w:t xml:space="preserve"> </w:t>
      </w:r>
      <w:r w:rsidRPr="009E55C3">
        <w:rPr>
          <w:color w:val="000000"/>
        </w:rPr>
        <w:t>para Processo Seletivo Simplificado para</w:t>
      </w:r>
      <w:r w:rsidRPr="009E55C3">
        <w:rPr>
          <w:b/>
          <w:color w:val="000000"/>
        </w:rPr>
        <w:t xml:space="preserve"> PRECEPTORIA</w:t>
      </w:r>
      <w:r w:rsidRPr="009E55C3">
        <w:rPr>
          <w:color w:val="000000"/>
        </w:rPr>
        <w:t xml:space="preserve"> no Ensino Superior para o Curso de Graduação em </w:t>
      </w:r>
      <w:r w:rsidRPr="009E55C3">
        <w:rPr>
          <w:b/>
          <w:color w:val="000000"/>
        </w:rPr>
        <w:t xml:space="preserve">MEDICINA, </w:t>
      </w:r>
      <w:r w:rsidRPr="009E55C3">
        <w:rPr>
          <w:i/>
          <w:color w:val="000000"/>
        </w:rPr>
        <w:t xml:space="preserve">Campus </w:t>
      </w:r>
      <w:r w:rsidRPr="009E55C3">
        <w:rPr>
          <w:color w:val="000000"/>
        </w:rPr>
        <w:t xml:space="preserve">Universitário de </w:t>
      </w:r>
      <w:r w:rsidRPr="009E55C3">
        <w:rPr>
          <w:b/>
          <w:color w:val="000000"/>
        </w:rPr>
        <w:t>Paraíso,</w:t>
      </w:r>
      <w:r w:rsidRPr="009E55C3">
        <w:rPr>
          <w:color w:val="000000"/>
        </w:rPr>
        <w:t xml:space="preserve"> da Universidade de Gurupi - </w:t>
      </w:r>
      <w:proofErr w:type="spellStart"/>
      <w:r w:rsidRPr="009E55C3">
        <w:rPr>
          <w:color w:val="000000"/>
        </w:rPr>
        <w:t>UnirG</w:t>
      </w:r>
      <w:proofErr w:type="spellEnd"/>
      <w:r w:rsidRPr="009E55C3">
        <w:t>.</w:t>
      </w:r>
    </w:p>
    <w:p w14:paraId="18707719" w14:textId="77777777" w:rsidR="007C0CB0" w:rsidRPr="001C5D04" w:rsidRDefault="007C0CB0" w:rsidP="001C5D04">
      <w:pPr>
        <w:ind w:right="120"/>
        <w:jc w:val="both"/>
        <w:rPr>
          <w:sz w:val="16"/>
          <w:szCs w:val="16"/>
        </w:rPr>
      </w:pPr>
    </w:p>
    <w:p w14:paraId="2D95C084" w14:textId="77777777" w:rsidR="007C0CB0" w:rsidRPr="006E09B4" w:rsidRDefault="00194E84" w:rsidP="00194E84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right="-1"/>
        <w:jc w:val="both"/>
        <w:rPr>
          <w:b/>
          <w:sz w:val="22"/>
          <w:szCs w:val="22"/>
        </w:rPr>
      </w:pPr>
      <w:r w:rsidRPr="006E09B4">
        <w:rPr>
          <w:b/>
          <w:sz w:val="22"/>
          <w:szCs w:val="22"/>
        </w:rPr>
        <w:t xml:space="preserve">1 </w:t>
      </w:r>
      <w:r w:rsidR="007C0CB0" w:rsidRPr="006E09B4">
        <w:rPr>
          <w:b/>
          <w:sz w:val="22"/>
          <w:szCs w:val="22"/>
        </w:rPr>
        <w:t>DOS RECURSOS</w:t>
      </w:r>
    </w:p>
    <w:p w14:paraId="65076367" w14:textId="7321C955" w:rsidR="007C0CB0" w:rsidRPr="00E56755" w:rsidRDefault="00194E84" w:rsidP="00194E84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2"/>
          <w:szCs w:val="22"/>
        </w:rPr>
      </w:pPr>
      <w:r w:rsidRPr="00E56755">
        <w:rPr>
          <w:sz w:val="22"/>
          <w:szCs w:val="22"/>
        </w:rPr>
        <w:t xml:space="preserve">1.1 </w:t>
      </w:r>
      <w:r w:rsidR="007C0CB0" w:rsidRPr="00E56755">
        <w:rPr>
          <w:sz w:val="22"/>
          <w:szCs w:val="22"/>
        </w:rPr>
        <w:t>Resultado de recurso impetrado contra o resultado preliminar da Avaliação Doc</w:t>
      </w:r>
      <w:r w:rsidRPr="00E56755">
        <w:rPr>
          <w:sz w:val="22"/>
          <w:szCs w:val="22"/>
        </w:rPr>
        <w:t xml:space="preserve">umental e Avaliação Curricular referente ao </w:t>
      </w:r>
      <w:r w:rsidR="007C0CB0" w:rsidRPr="00E56755">
        <w:rPr>
          <w:sz w:val="22"/>
          <w:szCs w:val="22"/>
        </w:rPr>
        <w:t xml:space="preserve">Edital </w:t>
      </w:r>
      <w:r w:rsidR="0060592B">
        <w:rPr>
          <w:sz w:val="22"/>
          <w:szCs w:val="22"/>
        </w:rPr>
        <w:t>0</w:t>
      </w:r>
      <w:r w:rsidR="008753B9">
        <w:rPr>
          <w:sz w:val="22"/>
          <w:szCs w:val="22"/>
        </w:rPr>
        <w:t>39</w:t>
      </w:r>
      <w:r w:rsidRPr="00E56755">
        <w:rPr>
          <w:sz w:val="22"/>
          <w:szCs w:val="22"/>
        </w:rPr>
        <w:t>/202</w:t>
      </w:r>
      <w:r w:rsidR="0060592B">
        <w:rPr>
          <w:sz w:val="22"/>
          <w:szCs w:val="22"/>
        </w:rPr>
        <w:t>5</w:t>
      </w:r>
      <w:r w:rsidR="007C0CB0" w:rsidRPr="00E56755">
        <w:rPr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818"/>
      </w:tblGrid>
      <w:tr w:rsidR="007C0CB0" w:rsidRPr="006E09B4" w14:paraId="38F108FD" w14:textId="77777777" w:rsidTr="00194E84">
        <w:tc>
          <w:tcPr>
            <w:tcW w:w="2422" w:type="pct"/>
            <w:shd w:val="clear" w:color="auto" w:fill="AEAAAA"/>
          </w:tcPr>
          <w:p w14:paraId="677D47A3" w14:textId="77777777" w:rsidR="007C0CB0" w:rsidRPr="006E09B4" w:rsidRDefault="007C0CB0" w:rsidP="00C64DBE">
            <w:pPr>
              <w:jc w:val="center"/>
              <w:rPr>
                <w:b/>
                <w:sz w:val="22"/>
                <w:szCs w:val="22"/>
              </w:rPr>
            </w:pPr>
            <w:r w:rsidRPr="006E09B4">
              <w:rPr>
                <w:b/>
                <w:sz w:val="22"/>
                <w:szCs w:val="22"/>
              </w:rPr>
              <w:t>CANDIDATO</w:t>
            </w:r>
          </w:p>
        </w:tc>
        <w:tc>
          <w:tcPr>
            <w:tcW w:w="2578" w:type="pct"/>
            <w:shd w:val="clear" w:color="auto" w:fill="AEAAAA"/>
          </w:tcPr>
          <w:p w14:paraId="4C3218DF" w14:textId="77777777" w:rsidR="007C0CB0" w:rsidRPr="006E09B4" w:rsidRDefault="007C0CB0" w:rsidP="00C64DBE">
            <w:pPr>
              <w:jc w:val="center"/>
              <w:rPr>
                <w:b/>
                <w:sz w:val="22"/>
                <w:szCs w:val="22"/>
              </w:rPr>
            </w:pPr>
            <w:r w:rsidRPr="006E09B4">
              <w:rPr>
                <w:b/>
                <w:sz w:val="22"/>
                <w:szCs w:val="22"/>
              </w:rPr>
              <w:t>DECISÃO</w:t>
            </w:r>
          </w:p>
        </w:tc>
      </w:tr>
      <w:tr w:rsidR="00691E61" w:rsidRPr="006E09B4" w14:paraId="6E653CB4" w14:textId="77777777" w:rsidTr="00194E84">
        <w:tc>
          <w:tcPr>
            <w:tcW w:w="2422" w:type="pct"/>
            <w:shd w:val="clear" w:color="auto" w:fill="auto"/>
            <w:vAlign w:val="center"/>
          </w:tcPr>
          <w:p w14:paraId="11F2B3EB" w14:textId="1AEC6F0B" w:rsidR="00691E61" w:rsidRPr="00EC29C4" w:rsidRDefault="00E50E37" w:rsidP="00691E61">
            <w:pPr>
              <w:spacing w:line="276" w:lineRule="auto"/>
              <w:jc w:val="both"/>
              <w:outlineLvl w:val="2"/>
              <w:rPr>
                <w:bCs/>
                <w:sz w:val="22"/>
                <w:szCs w:val="22"/>
                <w:highlight w:val="yellow"/>
              </w:rPr>
            </w:pPr>
            <w:r w:rsidRPr="00E06BEB">
              <w:rPr>
                <w:sz w:val="22"/>
              </w:rPr>
              <w:t>Não houve protocolo de recurso</w:t>
            </w:r>
          </w:p>
        </w:tc>
        <w:tc>
          <w:tcPr>
            <w:tcW w:w="2578" w:type="pct"/>
            <w:shd w:val="clear" w:color="auto" w:fill="auto"/>
          </w:tcPr>
          <w:p w14:paraId="26ED0854" w14:textId="3DCB2647" w:rsidR="00691E61" w:rsidRPr="006E09B4" w:rsidRDefault="00E50E37" w:rsidP="00691E6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</w:tbl>
    <w:p w14:paraId="3CD6BC74" w14:textId="77777777" w:rsidR="00EC450C" w:rsidRPr="001C5D04" w:rsidRDefault="00EC450C" w:rsidP="001C5D04">
      <w:pPr>
        <w:ind w:right="120"/>
        <w:jc w:val="both"/>
        <w:rPr>
          <w:sz w:val="16"/>
          <w:szCs w:val="16"/>
        </w:rPr>
      </w:pPr>
    </w:p>
    <w:p w14:paraId="150879BF" w14:textId="77777777" w:rsidR="00B90C45" w:rsidRPr="006E09B4" w:rsidRDefault="00714122" w:rsidP="00394545">
      <w:pPr>
        <w:shd w:val="clear" w:color="auto" w:fill="BFBFBF" w:themeFill="background1" w:themeFillShade="BF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6E09B4">
        <w:rPr>
          <w:b/>
          <w:sz w:val="22"/>
          <w:szCs w:val="22"/>
        </w:rPr>
        <w:t>2</w:t>
      </w:r>
      <w:r w:rsidR="00403588" w:rsidRPr="006E09B4">
        <w:rPr>
          <w:b/>
          <w:sz w:val="22"/>
          <w:szCs w:val="22"/>
        </w:rPr>
        <w:t xml:space="preserve"> </w:t>
      </w:r>
      <w:r w:rsidR="00F353EF" w:rsidRPr="006E09B4">
        <w:rPr>
          <w:b/>
          <w:sz w:val="22"/>
          <w:szCs w:val="22"/>
        </w:rPr>
        <w:t>D</w:t>
      </w:r>
      <w:r w:rsidR="00746937" w:rsidRPr="006E09B4">
        <w:rPr>
          <w:b/>
          <w:sz w:val="22"/>
          <w:szCs w:val="22"/>
        </w:rPr>
        <w:t>O RESULTADO</w:t>
      </w:r>
    </w:p>
    <w:p w14:paraId="0133526E" w14:textId="6307ED1F" w:rsidR="00F353EF" w:rsidRPr="00E56755" w:rsidRDefault="00714122" w:rsidP="003443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6755">
        <w:rPr>
          <w:sz w:val="22"/>
          <w:szCs w:val="22"/>
        </w:rPr>
        <w:t>2</w:t>
      </w:r>
      <w:r w:rsidR="00403588" w:rsidRPr="00E56755">
        <w:rPr>
          <w:sz w:val="22"/>
          <w:szCs w:val="22"/>
        </w:rPr>
        <w:t xml:space="preserve">.1 </w:t>
      </w:r>
      <w:r w:rsidR="006C31C3" w:rsidRPr="00E56755">
        <w:rPr>
          <w:sz w:val="22"/>
          <w:szCs w:val="22"/>
        </w:rPr>
        <w:t>O</w:t>
      </w:r>
      <w:r w:rsidR="00394545" w:rsidRPr="00E56755">
        <w:rPr>
          <w:sz w:val="22"/>
          <w:szCs w:val="22"/>
        </w:rPr>
        <w:t xml:space="preserve"> resultado </w:t>
      </w:r>
      <w:r w:rsidR="00194E84" w:rsidRPr="00E56755">
        <w:rPr>
          <w:sz w:val="22"/>
          <w:szCs w:val="22"/>
        </w:rPr>
        <w:t>definitivo</w:t>
      </w:r>
      <w:r w:rsidR="00C81987" w:rsidRPr="00E56755">
        <w:rPr>
          <w:sz w:val="22"/>
          <w:szCs w:val="22"/>
        </w:rPr>
        <w:t xml:space="preserve"> </w:t>
      </w:r>
      <w:r w:rsidRPr="00E56755">
        <w:rPr>
          <w:sz w:val="22"/>
          <w:szCs w:val="22"/>
        </w:rPr>
        <w:t>d</w:t>
      </w:r>
      <w:r w:rsidR="00C81987" w:rsidRPr="00E56755">
        <w:rPr>
          <w:sz w:val="22"/>
          <w:szCs w:val="22"/>
        </w:rPr>
        <w:t xml:space="preserve">a avaliação documental e curricular </w:t>
      </w:r>
      <w:r w:rsidR="00D45937" w:rsidRPr="00E56755">
        <w:rPr>
          <w:sz w:val="22"/>
          <w:szCs w:val="22"/>
        </w:rPr>
        <w:t>referente a</w:t>
      </w:r>
      <w:r w:rsidR="00EB0C69" w:rsidRPr="00E56755">
        <w:rPr>
          <w:sz w:val="22"/>
          <w:szCs w:val="22"/>
        </w:rPr>
        <w:t>o Edita</w:t>
      </w:r>
      <w:r w:rsidR="009A065D" w:rsidRPr="00E56755">
        <w:rPr>
          <w:sz w:val="22"/>
          <w:szCs w:val="22"/>
        </w:rPr>
        <w:t>l</w:t>
      </w:r>
      <w:r w:rsidR="00EB0C69" w:rsidRPr="00E56755">
        <w:rPr>
          <w:sz w:val="22"/>
          <w:szCs w:val="22"/>
        </w:rPr>
        <w:t xml:space="preserve"> n. </w:t>
      </w:r>
      <w:r w:rsidR="0060592B">
        <w:rPr>
          <w:sz w:val="22"/>
          <w:szCs w:val="22"/>
        </w:rPr>
        <w:t>0</w:t>
      </w:r>
      <w:r w:rsidR="008753B9">
        <w:rPr>
          <w:sz w:val="22"/>
          <w:szCs w:val="22"/>
        </w:rPr>
        <w:t>39</w:t>
      </w:r>
      <w:r w:rsidR="00EB0C69" w:rsidRPr="00E56755">
        <w:rPr>
          <w:sz w:val="22"/>
          <w:szCs w:val="22"/>
        </w:rPr>
        <w:t>/20</w:t>
      </w:r>
      <w:r w:rsidR="009A065D" w:rsidRPr="00E56755">
        <w:rPr>
          <w:sz w:val="22"/>
          <w:szCs w:val="22"/>
        </w:rPr>
        <w:t>2</w:t>
      </w:r>
      <w:r w:rsidR="0060592B">
        <w:rPr>
          <w:sz w:val="22"/>
          <w:szCs w:val="22"/>
        </w:rPr>
        <w:t>5</w:t>
      </w:r>
      <w:r w:rsidR="009A065D" w:rsidRPr="00E56755">
        <w:rPr>
          <w:sz w:val="22"/>
          <w:szCs w:val="22"/>
        </w:rPr>
        <w:t xml:space="preserve"> segue no quadro abaixo</w:t>
      </w:r>
      <w:r w:rsidR="00EB0C69" w:rsidRPr="00E56755">
        <w:rPr>
          <w:sz w:val="22"/>
          <w:szCs w:val="22"/>
        </w:rPr>
        <w:t>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837"/>
        <w:gridCol w:w="2117"/>
      </w:tblGrid>
      <w:tr w:rsidR="008753B9" w:rsidRPr="009E55C3" w14:paraId="5ED5189A" w14:textId="77777777" w:rsidTr="002155B6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FB8AAA" w14:textId="77777777" w:rsidR="008753B9" w:rsidRPr="009E55C3" w:rsidRDefault="008753B9" w:rsidP="002155B6">
            <w:pPr>
              <w:spacing w:line="276" w:lineRule="auto"/>
              <w:jc w:val="center"/>
              <w:rPr>
                <w:b/>
              </w:rPr>
            </w:pPr>
            <w:r w:rsidRPr="009E55C3">
              <w:rPr>
                <w:b/>
              </w:rPr>
              <w:t>Candidato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0391FE" w14:textId="77777777" w:rsidR="008753B9" w:rsidRPr="009E55C3" w:rsidRDefault="008753B9" w:rsidP="002155B6">
            <w:pPr>
              <w:spacing w:line="276" w:lineRule="auto"/>
              <w:jc w:val="center"/>
              <w:rPr>
                <w:b/>
              </w:rPr>
            </w:pPr>
            <w:r w:rsidRPr="009E55C3">
              <w:rPr>
                <w:b/>
              </w:rPr>
              <w:t>Análise Documental</w:t>
            </w:r>
          </w:p>
          <w:p w14:paraId="7904AF63" w14:textId="77777777" w:rsidR="008753B9" w:rsidRPr="009E55C3" w:rsidRDefault="008753B9" w:rsidP="002155B6">
            <w:pPr>
              <w:spacing w:line="276" w:lineRule="auto"/>
              <w:jc w:val="center"/>
              <w:rPr>
                <w:b/>
              </w:rPr>
            </w:pPr>
            <w:r w:rsidRPr="009E55C3">
              <w:rPr>
                <w:b/>
              </w:rPr>
              <w:t>(1ª Etapa)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C95B4E" w14:textId="77777777" w:rsidR="008753B9" w:rsidRPr="009E55C3" w:rsidRDefault="008753B9" w:rsidP="002155B6">
            <w:pPr>
              <w:spacing w:line="276" w:lineRule="auto"/>
              <w:jc w:val="center"/>
              <w:rPr>
                <w:b/>
              </w:rPr>
            </w:pPr>
            <w:r w:rsidRPr="009E55C3">
              <w:rPr>
                <w:b/>
              </w:rPr>
              <w:t>Análise Curricular</w:t>
            </w:r>
          </w:p>
          <w:p w14:paraId="1EC0A05F" w14:textId="77777777" w:rsidR="008753B9" w:rsidRPr="009E55C3" w:rsidRDefault="008753B9" w:rsidP="002155B6">
            <w:pPr>
              <w:spacing w:line="276" w:lineRule="auto"/>
              <w:jc w:val="center"/>
              <w:rPr>
                <w:b/>
              </w:rPr>
            </w:pPr>
            <w:r w:rsidRPr="009E55C3">
              <w:rPr>
                <w:b/>
              </w:rPr>
              <w:t>(2ª Etapa)</w:t>
            </w:r>
          </w:p>
        </w:tc>
      </w:tr>
      <w:tr w:rsidR="008753B9" w:rsidRPr="009E55C3" w14:paraId="005074F3" w14:textId="77777777" w:rsidTr="002155B6">
        <w:trPr>
          <w:trHeight w:val="20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1DBFB6" w14:textId="77777777" w:rsidR="008753B9" w:rsidRPr="009E55C3" w:rsidRDefault="008753B9" w:rsidP="002155B6">
            <w:pPr>
              <w:tabs>
                <w:tab w:val="left" w:pos="3686"/>
              </w:tabs>
              <w:spacing w:line="276" w:lineRule="auto"/>
              <w:ind w:hanging="2"/>
              <w:rPr>
                <w:b/>
              </w:rPr>
            </w:pPr>
            <w:r w:rsidRPr="009E55C3">
              <w:rPr>
                <w:b/>
                <w:color w:val="000000"/>
              </w:rPr>
              <w:t>BLOCO 01 –PROGRAMA SAÚDE DA FAMÍLIA (PSF)</w:t>
            </w:r>
          </w:p>
        </w:tc>
      </w:tr>
      <w:tr w:rsidR="008753B9" w:rsidRPr="009E55C3" w14:paraId="428A60F6" w14:textId="77777777" w:rsidTr="002155B6">
        <w:trPr>
          <w:trHeight w:val="3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3ADD" w14:textId="77777777" w:rsidR="008753B9" w:rsidRPr="009E55C3" w:rsidRDefault="008753B9" w:rsidP="002155B6">
            <w:pPr>
              <w:spacing w:line="276" w:lineRule="auto"/>
              <w:jc w:val="both"/>
            </w:pPr>
            <w:r>
              <w:t>Silvio Castro da Silveira Filho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E6AE" w14:textId="77777777" w:rsidR="008753B9" w:rsidRPr="009E55C3" w:rsidRDefault="008753B9" w:rsidP="002155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DEFERIDO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AADB" w14:textId="77777777" w:rsidR="008753B9" w:rsidRPr="009E55C3" w:rsidRDefault="008753B9" w:rsidP="002155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</w:tr>
      <w:tr w:rsidR="008753B9" w:rsidRPr="009E55C3" w14:paraId="48D001B8" w14:textId="77777777" w:rsidTr="002155B6">
        <w:trPr>
          <w:trHeight w:val="3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8932" w14:textId="77777777" w:rsidR="008753B9" w:rsidRDefault="008753B9" w:rsidP="002155B6">
            <w:pPr>
              <w:spacing w:line="276" w:lineRule="auto"/>
              <w:jc w:val="both"/>
            </w:pPr>
            <w:r>
              <w:t>Daniela Coutinho de Barros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161C" w14:textId="77777777" w:rsidR="008753B9" w:rsidRPr="009E55C3" w:rsidRDefault="008753B9" w:rsidP="002155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DEFERIDO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0CF0" w14:textId="77777777" w:rsidR="008753B9" w:rsidRPr="009E55C3" w:rsidRDefault="008753B9" w:rsidP="002155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</w:tr>
    </w:tbl>
    <w:p w14:paraId="0EA3870C" w14:textId="2CAC4F58" w:rsidR="00482905" w:rsidRPr="00E56755" w:rsidRDefault="008753B9" w:rsidP="00E81C29">
      <w:pPr>
        <w:jc w:val="both"/>
        <w:rPr>
          <w:sz w:val="22"/>
          <w:szCs w:val="22"/>
        </w:rPr>
      </w:pPr>
      <w:bookmarkStart w:id="0" w:name="_GoBack"/>
      <w:bookmarkEnd w:id="0"/>
      <w:r w:rsidRPr="00E56755">
        <w:rPr>
          <w:sz w:val="22"/>
          <w:szCs w:val="22"/>
        </w:rPr>
        <w:t>2.2. Este</w:t>
      </w:r>
      <w:r w:rsidR="00ED4496" w:rsidRPr="00E56755">
        <w:rPr>
          <w:sz w:val="22"/>
          <w:szCs w:val="22"/>
        </w:rPr>
        <w:t xml:space="preserve"> edital entra em vigor na data de sua publicação</w:t>
      </w:r>
      <w:r w:rsidR="004409BE" w:rsidRPr="00E56755">
        <w:rPr>
          <w:sz w:val="22"/>
          <w:szCs w:val="22"/>
        </w:rPr>
        <w:t>.</w:t>
      </w:r>
    </w:p>
    <w:p w14:paraId="721FB4C4" w14:textId="77777777" w:rsidR="00A73B34" w:rsidRPr="00E56755" w:rsidRDefault="00A73B34" w:rsidP="00194E8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09C5351F" w14:textId="349E5BC3" w:rsidR="00194E84" w:rsidRPr="00E56755" w:rsidRDefault="00194E84" w:rsidP="00194E84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56755">
        <w:rPr>
          <w:sz w:val="22"/>
          <w:szCs w:val="22"/>
          <w:lang w:eastAsia="en-US"/>
        </w:rPr>
        <w:t xml:space="preserve">Gurupi - TO, </w:t>
      </w:r>
      <w:r w:rsidR="008753B9">
        <w:rPr>
          <w:sz w:val="22"/>
          <w:szCs w:val="22"/>
          <w:lang w:eastAsia="en-US"/>
        </w:rPr>
        <w:t>28</w:t>
      </w:r>
      <w:r w:rsidRPr="00E56755">
        <w:rPr>
          <w:sz w:val="22"/>
          <w:szCs w:val="22"/>
          <w:lang w:eastAsia="en-US"/>
        </w:rPr>
        <w:t xml:space="preserve"> de </w:t>
      </w:r>
      <w:r w:rsidR="008753B9">
        <w:rPr>
          <w:sz w:val="22"/>
          <w:szCs w:val="22"/>
          <w:lang w:eastAsia="en-US"/>
        </w:rPr>
        <w:t>julho</w:t>
      </w:r>
      <w:r w:rsidRPr="00E56755">
        <w:rPr>
          <w:sz w:val="22"/>
          <w:szCs w:val="22"/>
          <w:lang w:eastAsia="en-US"/>
        </w:rPr>
        <w:t xml:space="preserve"> de 202</w:t>
      </w:r>
      <w:r w:rsidR="0060592B">
        <w:rPr>
          <w:sz w:val="22"/>
          <w:szCs w:val="22"/>
          <w:lang w:eastAsia="en-US"/>
        </w:rPr>
        <w:t>5</w:t>
      </w:r>
      <w:r w:rsidRPr="00E56755">
        <w:rPr>
          <w:sz w:val="22"/>
          <w:szCs w:val="22"/>
          <w:lang w:eastAsia="en-US"/>
        </w:rPr>
        <w:t>.</w:t>
      </w:r>
    </w:p>
    <w:p w14:paraId="2F913545" w14:textId="4566BC10" w:rsidR="00D87E96" w:rsidRDefault="00D87E96" w:rsidP="00194E84">
      <w:pPr>
        <w:autoSpaceDE w:val="0"/>
        <w:autoSpaceDN w:val="0"/>
        <w:adjustRightInd w:val="0"/>
        <w:rPr>
          <w:sz w:val="22"/>
          <w:szCs w:val="22"/>
        </w:rPr>
      </w:pPr>
    </w:p>
    <w:p w14:paraId="11498B35" w14:textId="77777777" w:rsidR="00A73B34" w:rsidRPr="00E56755" w:rsidRDefault="00A73B34" w:rsidP="00194E84">
      <w:pPr>
        <w:autoSpaceDE w:val="0"/>
        <w:autoSpaceDN w:val="0"/>
        <w:adjustRightInd w:val="0"/>
        <w:rPr>
          <w:sz w:val="22"/>
          <w:szCs w:val="22"/>
        </w:rPr>
      </w:pPr>
    </w:p>
    <w:p w14:paraId="55189B54" w14:textId="20CB3A88" w:rsidR="00194E84" w:rsidRPr="00E56755" w:rsidRDefault="00194E84" w:rsidP="00194E84">
      <w:pPr>
        <w:autoSpaceDE w:val="0"/>
        <w:autoSpaceDN w:val="0"/>
        <w:adjustRightInd w:val="0"/>
        <w:rPr>
          <w:sz w:val="22"/>
          <w:szCs w:val="22"/>
        </w:rPr>
      </w:pPr>
      <w:r w:rsidRPr="00E56755">
        <w:rPr>
          <w:sz w:val="22"/>
          <w:szCs w:val="22"/>
        </w:rPr>
        <w:t>Comissão de Processo Seletivo Simplificado – COPSES</w:t>
      </w:r>
    </w:p>
    <w:p w14:paraId="2C0BC20E" w14:textId="77777777" w:rsidR="00837449" w:rsidRPr="006E09B4" w:rsidRDefault="00194E84" w:rsidP="00194E84">
      <w:pPr>
        <w:autoSpaceDE w:val="0"/>
        <w:autoSpaceDN w:val="0"/>
        <w:adjustRightInd w:val="0"/>
        <w:rPr>
          <w:b/>
          <w:sz w:val="22"/>
          <w:szCs w:val="22"/>
          <w:lang w:eastAsia="en-US"/>
        </w:rPr>
      </w:pPr>
      <w:r w:rsidRPr="00E56755">
        <w:rPr>
          <w:sz w:val="22"/>
          <w:szCs w:val="22"/>
        </w:rPr>
        <w:t>Universidade de Gurupi - UnirG</w:t>
      </w:r>
    </w:p>
    <w:sectPr w:rsidR="00837449" w:rsidRPr="006E09B4" w:rsidSect="004D5E61">
      <w:headerReference w:type="default" r:id="rId8"/>
      <w:footerReference w:type="default" r:id="rId9"/>
      <w:pgSz w:w="11906" w:h="16838"/>
      <w:pgMar w:top="1418" w:right="1134" w:bottom="1134" w:left="1418" w:header="1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5718" w14:textId="77777777" w:rsidR="00A1169B" w:rsidRDefault="00A1169B">
      <w:r>
        <w:separator/>
      </w:r>
    </w:p>
  </w:endnote>
  <w:endnote w:type="continuationSeparator" w:id="0">
    <w:p w14:paraId="403C308C" w14:textId="77777777" w:rsidR="00A1169B" w:rsidRDefault="00A1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8225" w14:textId="77777777" w:rsidR="002A205C" w:rsidRPr="00A03A3A" w:rsidRDefault="001A08EE" w:rsidP="00A03A3A">
    <w:pPr>
      <w:pStyle w:val="Rodap"/>
    </w:pPr>
    <w:r w:rsidRPr="00A03A3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B9F65" w14:textId="77777777" w:rsidR="00A1169B" w:rsidRDefault="00A1169B">
      <w:r>
        <w:separator/>
      </w:r>
    </w:p>
  </w:footnote>
  <w:footnote w:type="continuationSeparator" w:id="0">
    <w:p w14:paraId="499CA09D" w14:textId="77777777" w:rsidR="00A1169B" w:rsidRDefault="00A1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8D3A" w14:textId="5BF8AAAF" w:rsidR="002A205C" w:rsidRDefault="00A1169B" w:rsidP="00E81C29">
    <w:pPr>
      <w:pStyle w:val="Cabealho"/>
      <w:jc w:val="center"/>
    </w:pPr>
  </w:p>
  <w:p w14:paraId="4258AC62" w14:textId="56C5F5E3" w:rsidR="00FC398B" w:rsidRDefault="00CA7F89" w:rsidP="00F93EE0">
    <w:pPr>
      <w:pStyle w:val="Cabealho"/>
    </w:pPr>
    <w:r w:rsidRPr="00C96D49">
      <w:rPr>
        <w:noProof/>
        <w:lang w:eastAsia="pt-BR"/>
      </w:rPr>
      <w:drawing>
        <wp:inline distT="0" distB="0" distL="0" distR="0" wp14:anchorId="7A19CD1A" wp14:editId="48CF7CB7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E6CD" w14:textId="77777777" w:rsidR="00CA7F89" w:rsidRPr="00C733EE" w:rsidRDefault="00CA7F89" w:rsidP="00F93E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66E"/>
    <w:multiLevelType w:val="multilevel"/>
    <w:tmpl w:val="BCE65D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77596D"/>
    <w:multiLevelType w:val="hybridMultilevel"/>
    <w:tmpl w:val="DC3A4AE0"/>
    <w:lvl w:ilvl="0" w:tplc="3BA8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C3270"/>
    <w:multiLevelType w:val="multilevel"/>
    <w:tmpl w:val="35021F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3)"/>
      <w:lvlJc w:val="left"/>
      <w:pPr>
        <w:ind w:left="720" w:hanging="720"/>
      </w:pPr>
      <w:rPr>
        <w:rFonts w:ascii="Times New Roman" w:eastAsia="Arial MT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A50379"/>
    <w:multiLevelType w:val="multilevel"/>
    <w:tmpl w:val="C26E7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7820261"/>
    <w:multiLevelType w:val="multilevel"/>
    <w:tmpl w:val="05A85B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54B30FE9"/>
    <w:multiLevelType w:val="hybridMultilevel"/>
    <w:tmpl w:val="EABE3CFA"/>
    <w:lvl w:ilvl="0" w:tplc="389289B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3922"/>
    <w:multiLevelType w:val="hybridMultilevel"/>
    <w:tmpl w:val="76F05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45"/>
    <w:rsid w:val="000006B6"/>
    <w:rsid w:val="00002487"/>
    <w:rsid w:val="00006201"/>
    <w:rsid w:val="00011BF5"/>
    <w:rsid w:val="000253FE"/>
    <w:rsid w:val="00026690"/>
    <w:rsid w:val="00026F2E"/>
    <w:rsid w:val="0003109F"/>
    <w:rsid w:val="0003377F"/>
    <w:rsid w:val="000366F2"/>
    <w:rsid w:val="00036ABA"/>
    <w:rsid w:val="00036E30"/>
    <w:rsid w:val="000409EE"/>
    <w:rsid w:val="0004360E"/>
    <w:rsid w:val="00052B54"/>
    <w:rsid w:val="00054071"/>
    <w:rsid w:val="00055384"/>
    <w:rsid w:val="00055AE3"/>
    <w:rsid w:val="0006508E"/>
    <w:rsid w:val="000709EE"/>
    <w:rsid w:val="00071A82"/>
    <w:rsid w:val="00077D80"/>
    <w:rsid w:val="000810E8"/>
    <w:rsid w:val="00083B5E"/>
    <w:rsid w:val="0008714A"/>
    <w:rsid w:val="0009193F"/>
    <w:rsid w:val="00094C00"/>
    <w:rsid w:val="000A38D6"/>
    <w:rsid w:val="000A492B"/>
    <w:rsid w:val="000A62FA"/>
    <w:rsid w:val="000B0A39"/>
    <w:rsid w:val="000B17A9"/>
    <w:rsid w:val="000B4B58"/>
    <w:rsid w:val="000B5893"/>
    <w:rsid w:val="000B6B10"/>
    <w:rsid w:val="000B6C16"/>
    <w:rsid w:val="000C0E7C"/>
    <w:rsid w:val="000C4656"/>
    <w:rsid w:val="000C7A6E"/>
    <w:rsid w:val="000D2767"/>
    <w:rsid w:val="000D3078"/>
    <w:rsid w:val="000D3D31"/>
    <w:rsid w:val="000D3DC8"/>
    <w:rsid w:val="000D50F0"/>
    <w:rsid w:val="000D59AB"/>
    <w:rsid w:val="000D6D65"/>
    <w:rsid w:val="000E0228"/>
    <w:rsid w:val="000E7F3D"/>
    <w:rsid w:val="000F2440"/>
    <w:rsid w:val="0010546D"/>
    <w:rsid w:val="00105C1C"/>
    <w:rsid w:val="00110176"/>
    <w:rsid w:val="001102E6"/>
    <w:rsid w:val="00115AC6"/>
    <w:rsid w:val="00116863"/>
    <w:rsid w:val="0012122B"/>
    <w:rsid w:val="001235D3"/>
    <w:rsid w:val="00133575"/>
    <w:rsid w:val="00137D9F"/>
    <w:rsid w:val="00142DE2"/>
    <w:rsid w:val="00145D51"/>
    <w:rsid w:val="00146376"/>
    <w:rsid w:val="00150DBF"/>
    <w:rsid w:val="001559C9"/>
    <w:rsid w:val="00155F0E"/>
    <w:rsid w:val="001722C2"/>
    <w:rsid w:val="00172A17"/>
    <w:rsid w:val="00173907"/>
    <w:rsid w:val="00175317"/>
    <w:rsid w:val="001806B4"/>
    <w:rsid w:val="00187406"/>
    <w:rsid w:val="0019043C"/>
    <w:rsid w:val="00194E84"/>
    <w:rsid w:val="00195D53"/>
    <w:rsid w:val="00195E26"/>
    <w:rsid w:val="001A08EE"/>
    <w:rsid w:val="001A4609"/>
    <w:rsid w:val="001A62BE"/>
    <w:rsid w:val="001A717D"/>
    <w:rsid w:val="001B12D0"/>
    <w:rsid w:val="001B7C67"/>
    <w:rsid w:val="001C2CED"/>
    <w:rsid w:val="001C5D04"/>
    <w:rsid w:val="001C6B7D"/>
    <w:rsid w:val="001D189C"/>
    <w:rsid w:val="001D7F51"/>
    <w:rsid w:val="001F1853"/>
    <w:rsid w:val="001F2AC1"/>
    <w:rsid w:val="001F32F4"/>
    <w:rsid w:val="001F3D89"/>
    <w:rsid w:val="001F6B10"/>
    <w:rsid w:val="00203DBA"/>
    <w:rsid w:val="00210C29"/>
    <w:rsid w:val="00213545"/>
    <w:rsid w:val="00230065"/>
    <w:rsid w:val="00235835"/>
    <w:rsid w:val="0023786E"/>
    <w:rsid w:val="00245736"/>
    <w:rsid w:val="002571B0"/>
    <w:rsid w:val="002610B2"/>
    <w:rsid w:val="002638AB"/>
    <w:rsid w:val="00265284"/>
    <w:rsid w:val="00265E7E"/>
    <w:rsid w:val="00266CE2"/>
    <w:rsid w:val="00267052"/>
    <w:rsid w:val="0026795B"/>
    <w:rsid w:val="00272032"/>
    <w:rsid w:val="00274A0E"/>
    <w:rsid w:val="00277750"/>
    <w:rsid w:val="00281664"/>
    <w:rsid w:val="00292BCE"/>
    <w:rsid w:val="002A091B"/>
    <w:rsid w:val="002B2019"/>
    <w:rsid w:val="002B2EBD"/>
    <w:rsid w:val="002B4A60"/>
    <w:rsid w:val="002C7568"/>
    <w:rsid w:val="002D09F9"/>
    <w:rsid w:val="002D3013"/>
    <w:rsid w:val="002D61F1"/>
    <w:rsid w:val="002E6851"/>
    <w:rsid w:val="002F2BFF"/>
    <w:rsid w:val="002F4E68"/>
    <w:rsid w:val="002F72B4"/>
    <w:rsid w:val="002F740E"/>
    <w:rsid w:val="00304788"/>
    <w:rsid w:val="00312AA2"/>
    <w:rsid w:val="00320973"/>
    <w:rsid w:val="003228C7"/>
    <w:rsid w:val="00323573"/>
    <w:rsid w:val="003276CF"/>
    <w:rsid w:val="00332D50"/>
    <w:rsid w:val="0034182C"/>
    <w:rsid w:val="00342619"/>
    <w:rsid w:val="00344345"/>
    <w:rsid w:val="00345B92"/>
    <w:rsid w:val="0034678A"/>
    <w:rsid w:val="0035146A"/>
    <w:rsid w:val="003514A0"/>
    <w:rsid w:val="003520D8"/>
    <w:rsid w:val="0035683E"/>
    <w:rsid w:val="00361A44"/>
    <w:rsid w:val="00371B32"/>
    <w:rsid w:val="00372B82"/>
    <w:rsid w:val="00377156"/>
    <w:rsid w:val="00377FE7"/>
    <w:rsid w:val="00382908"/>
    <w:rsid w:val="003844F6"/>
    <w:rsid w:val="00386117"/>
    <w:rsid w:val="00393A6E"/>
    <w:rsid w:val="00394545"/>
    <w:rsid w:val="003A30C9"/>
    <w:rsid w:val="003B5A96"/>
    <w:rsid w:val="003C05E2"/>
    <w:rsid w:val="003C1847"/>
    <w:rsid w:val="003C350B"/>
    <w:rsid w:val="003C4843"/>
    <w:rsid w:val="003D1E4F"/>
    <w:rsid w:val="003D3DD6"/>
    <w:rsid w:val="003D523D"/>
    <w:rsid w:val="003D5E77"/>
    <w:rsid w:val="003D765E"/>
    <w:rsid w:val="003E58F9"/>
    <w:rsid w:val="003F21BB"/>
    <w:rsid w:val="003F5AFA"/>
    <w:rsid w:val="00403588"/>
    <w:rsid w:val="00405067"/>
    <w:rsid w:val="00410BF4"/>
    <w:rsid w:val="004113D8"/>
    <w:rsid w:val="0041412C"/>
    <w:rsid w:val="00421EAB"/>
    <w:rsid w:val="004228F6"/>
    <w:rsid w:val="00424DF2"/>
    <w:rsid w:val="0043321C"/>
    <w:rsid w:val="0044046A"/>
    <w:rsid w:val="004409BE"/>
    <w:rsid w:val="00440BD2"/>
    <w:rsid w:val="00451E0F"/>
    <w:rsid w:val="00452C70"/>
    <w:rsid w:val="00453322"/>
    <w:rsid w:val="00455F23"/>
    <w:rsid w:val="0045631A"/>
    <w:rsid w:val="00456F94"/>
    <w:rsid w:val="004578B5"/>
    <w:rsid w:val="004672B4"/>
    <w:rsid w:val="004733EC"/>
    <w:rsid w:val="004753A1"/>
    <w:rsid w:val="00482905"/>
    <w:rsid w:val="004865FA"/>
    <w:rsid w:val="00496C3D"/>
    <w:rsid w:val="00496D73"/>
    <w:rsid w:val="004A133E"/>
    <w:rsid w:val="004A1631"/>
    <w:rsid w:val="004D39ED"/>
    <w:rsid w:val="004D5E61"/>
    <w:rsid w:val="004E1B1D"/>
    <w:rsid w:val="004E388F"/>
    <w:rsid w:val="004E5871"/>
    <w:rsid w:val="004F01D6"/>
    <w:rsid w:val="004F3AE8"/>
    <w:rsid w:val="004F4500"/>
    <w:rsid w:val="004F5CD6"/>
    <w:rsid w:val="004F65F0"/>
    <w:rsid w:val="0050115C"/>
    <w:rsid w:val="00505116"/>
    <w:rsid w:val="005068E6"/>
    <w:rsid w:val="00514F4F"/>
    <w:rsid w:val="00515975"/>
    <w:rsid w:val="00522EEB"/>
    <w:rsid w:val="00523F4F"/>
    <w:rsid w:val="00525C68"/>
    <w:rsid w:val="00526883"/>
    <w:rsid w:val="00526EF8"/>
    <w:rsid w:val="00540888"/>
    <w:rsid w:val="00540A6F"/>
    <w:rsid w:val="00541216"/>
    <w:rsid w:val="00554932"/>
    <w:rsid w:val="0055526D"/>
    <w:rsid w:val="00555943"/>
    <w:rsid w:val="0056319D"/>
    <w:rsid w:val="005647BF"/>
    <w:rsid w:val="0056738F"/>
    <w:rsid w:val="00567687"/>
    <w:rsid w:val="00571A96"/>
    <w:rsid w:val="00574543"/>
    <w:rsid w:val="00577BE5"/>
    <w:rsid w:val="005842AD"/>
    <w:rsid w:val="00586C9E"/>
    <w:rsid w:val="00592AE7"/>
    <w:rsid w:val="00593CF9"/>
    <w:rsid w:val="0059580F"/>
    <w:rsid w:val="0059581D"/>
    <w:rsid w:val="005A00AA"/>
    <w:rsid w:val="005A02C5"/>
    <w:rsid w:val="005A6C17"/>
    <w:rsid w:val="005B0D6A"/>
    <w:rsid w:val="005B46C8"/>
    <w:rsid w:val="005C28EF"/>
    <w:rsid w:val="005C40E9"/>
    <w:rsid w:val="005C5F5A"/>
    <w:rsid w:val="005C7F0D"/>
    <w:rsid w:val="005D1539"/>
    <w:rsid w:val="005D1C46"/>
    <w:rsid w:val="005D324F"/>
    <w:rsid w:val="005D7496"/>
    <w:rsid w:val="005E32E8"/>
    <w:rsid w:val="005E6DC2"/>
    <w:rsid w:val="005E70D6"/>
    <w:rsid w:val="005E71A5"/>
    <w:rsid w:val="005F5252"/>
    <w:rsid w:val="005F7D49"/>
    <w:rsid w:val="00602E0A"/>
    <w:rsid w:val="0060592B"/>
    <w:rsid w:val="006101DF"/>
    <w:rsid w:val="0061040E"/>
    <w:rsid w:val="0061314D"/>
    <w:rsid w:val="00626C4F"/>
    <w:rsid w:val="00630483"/>
    <w:rsid w:val="0064328E"/>
    <w:rsid w:val="006453B4"/>
    <w:rsid w:val="006468D7"/>
    <w:rsid w:val="00650842"/>
    <w:rsid w:val="00651DA8"/>
    <w:rsid w:val="0065253A"/>
    <w:rsid w:val="00654354"/>
    <w:rsid w:val="00654CCD"/>
    <w:rsid w:val="00655BD9"/>
    <w:rsid w:val="00655FE0"/>
    <w:rsid w:val="00660E69"/>
    <w:rsid w:val="006660C6"/>
    <w:rsid w:val="00667981"/>
    <w:rsid w:val="006701BB"/>
    <w:rsid w:val="006769C5"/>
    <w:rsid w:val="00682F33"/>
    <w:rsid w:val="006854BF"/>
    <w:rsid w:val="00691E61"/>
    <w:rsid w:val="00691F62"/>
    <w:rsid w:val="00692E33"/>
    <w:rsid w:val="00693312"/>
    <w:rsid w:val="00693D24"/>
    <w:rsid w:val="00695779"/>
    <w:rsid w:val="00695825"/>
    <w:rsid w:val="006A6DF3"/>
    <w:rsid w:val="006C31C3"/>
    <w:rsid w:val="006C5207"/>
    <w:rsid w:val="006D1206"/>
    <w:rsid w:val="006D358F"/>
    <w:rsid w:val="006D3BB1"/>
    <w:rsid w:val="006D3CFC"/>
    <w:rsid w:val="006D3F63"/>
    <w:rsid w:val="006D710B"/>
    <w:rsid w:val="006E09B4"/>
    <w:rsid w:val="006E5C41"/>
    <w:rsid w:val="006E7806"/>
    <w:rsid w:val="006F2601"/>
    <w:rsid w:val="0070589A"/>
    <w:rsid w:val="00713993"/>
    <w:rsid w:val="00714122"/>
    <w:rsid w:val="0071599B"/>
    <w:rsid w:val="00717277"/>
    <w:rsid w:val="007177C8"/>
    <w:rsid w:val="0074280E"/>
    <w:rsid w:val="00742F65"/>
    <w:rsid w:val="00743995"/>
    <w:rsid w:val="00743AB2"/>
    <w:rsid w:val="00744992"/>
    <w:rsid w:val="0074614F"/>
    <w:rsid w:val="007464C7"/>
    <w:rsid w:val="00746937"/>
    <w:rsid w:val="007506C6"/>
    <w:rsid w:val="007550B2"/>
    <w:rsid w:val="00767492"/>
    <w:rsid w:val="007822DA"/>
    <w:rsid w:val="00782F61"/>
    <w:rsid w:val="00793189"/>
    <w:rsid w:val="00795078"/>
    <w:rsid w:val="00795269"/>
    <w:rsid w:val="007961E3"/>
    <w:rsid w:val="007C0CB0"/>
    <w:rsid w:val="007C24F0"/>
    <w:rsid w:val="007C3F09"/>
    <w:rsid w:val="007C719C"/>
    <w:rsid w:val="007E77E6"/>
    <w:rsid w:val="007E7FE7"/>
    <w:rsid w:val="007F181D"/>
    <w:rsid w:val="007F24BF"/>
    <w:rsid w:val="00804DF3"/>
    <w:rsid w:val="00804F09"/>
    <w:rsid w:val="0081626B"/>
    <w:rsid w:val="0082256F"/>
    <w:rsid w:val="00824602"/>
    <w:rsid w:val="00824705"/>
    <w:rsid w:val="008251DB"/>
    <w:rsid w:val="008253BE"/>
    <w:rsid w:val="00827141"/>
    <w:rsid w:val="008342DD"/>
    <w:rsid w:val="00837449"/>
    <w:rsid w:val="008415E4"/>
    <w:rsid w:val="00843A42"/>
    <w:rsid w:val="00852108"/>
    <w:rsid w:val="00854C27"/>
    <w:rsid w:val="008600FC"/>
    <w:rsid w:val="0086655B"/>
    <w:rsid w:val="00870EC8"/>
    <w:rsid w:val="008753B9"/>
    <w:rsid w:val="008759DC"/>
    <w:rsid w:val="00876EDB"/>
    <w:rsid w:val="008803F1"/>
    <w:rsid w:val="008818B5"/>
    <w:rsid w:val="008859AD"/>
    <w:rsid w:val="00892853"/>
    <w:rsid w:val="00893E66"/>
    <w:rsid w:val="0089431E"/>
    <w:rsid w:val="00894E6C"/>
    <w:rsid w:val="008A18CA"/>
    <w:rsid w:val="008A55A9"/>
    <w:rsid w:val="008B0103"/>
    <w:rsid w:val="008B0A8F"/>
    <w:rsid w:val="008B170C"/>
    <w:rsid w:val="008B3295"/>
    <w:rsid w:val="008B372F"/>
    <w:rsid w:val="008B3B61"/>
    <w:rsid w:val="008B4FF5"/>
    <w:rsid w:val="008B7E3F"/>
    <w:rsid w:val="008C6843"/>
    <w:rsid w:val="008D4595"/>
    <w:rsid w:val="008D743D"/>
    <w:rsid w:val="008E07B3"/>
    <w:rsid w:val="008E2FC5"/>
    <w:rsid w:val="008E43A8"/>
    <w:rsid w:val="008E6F6B"/>
    <w:rsid w:val="008E7558"/>
    <w:rsid w:val="008E793D"/>
    <w:rsid w:val="008F0858"/>
    <w:rsid w:val="008F41B4"/>
    <w:rsid w:val="008F5B7D"/>
    <w:rsid w:val="00906074"/>
    <w:rsid w:val="009258F2"/>
    <w:rsid w:val="0093653D"/>
    <w:rsid w:val="00936F70"/>
    <w:rsid w:val="009422E3"/>
    <w:rsid w:val="00943F18"/>
    <w:rsid w:val="0095434D"/>
    <w:rsid w:val="00961575"/>
    <w:rsid w:val="0096357A"/>
    <w:rsid w:val="009666C9"/>
    <w:rsid w:val="00972224"/>
    <w:rsid w:val="00975151"/>
    <w:rsid w:val="00975ACF"/>
    <w:rsid w:val="0097668D"/>
    <w:rsid w:val="00981198"/>
    <w:rsid w:val="00981674"/>
    <w:rsid w:val="009816AF"/>
    <w:rsid w:val="00982003"/>
    <w:rsid w:val="00982867"/>
    <w:rsid w:val="00985A4F"/>
    <w:rsid w:val="00996740"/>
    <w:rsid w:val="009A065D"/>
    <w:rsid w:val="009A2E67"/>
    <w:rsid w:val="009A7AC8"/>
    <w:rsid w:val="009B2EEF"/>
    <w:rsid w:val="009B6006"/>
    <w:rsid w:val="009C1537"/>
    <w:rsid w:val="009D1AD5"/>
    <w:rsid w:val="009D3144"/>
    <w:rsid w:val="009D568F"/>
    <w:rsid w:val="009D7443"/>
    <w:rsid w:val="009E64A3"/>
    <w:rsid w:val="009F5C37"/>
    <w:rsid w:val="00A03A3A"/>
    <w:rsid w:val="00A0763D"/>
    <w:rsid w:val="00A1169B"/>
    <w:rsid w:val="00A121D5"/>
    <w:rsid w:val="00A129B1"/>
    <w:rsid w:val="00A23557"/>
    <w:rsid w:val="00A37734"/>
    <w:rsid w:val="00A40478"/>
    <w:rsid w:val="00A4069B"/>
    <w:rsid w:val="00A4299E"/>
    <w:rsid w:val="00A42AD5"/>
    <w:rsid w:val="00A505FD"/>
    <w:rsid w:val="00A51BEC"/>
    <w:rsid w:val="00A54497"/>
    <w:rsid w:val="00A62C6E"/>
    <w:rsid w:val="00A62CE2"/>
    <w:rsid w:val="00A63F49"/>
    <w:rsid w:val="00A64481"/>
    <w:rsid w:val="00A672DE"/>
    <w:rsid w:val="00A73B34"/>
    <w:rsid w:val="00A80F2A"/>
    <w:rsid w:val="00A9043B"/>
    <w:rsid w:val="00A92A80"/>
    <w:rsid w:val="00A94799"/>
    <w:rsid w:val="00AA0DD5"/>
    <w:rsid w:val="00AA5B11"/>
    <w:rsid w:val="00AB3C8A"/>
    <w:rsid w:val="00AB4700"/>
    <w:rsid w:val="00AC63DC"/>
    <w:rsid w:val="00AC71B5"/>
    <w:rsid w:val="00AD0834"/>
    <w:rsid w:val="00AD2694"/>
    <w:rsid w:val="00AD29E6"/>
    <w:rsid w:val="00AD662E"/>
    <w:rsid w:val="00AD77D1"/>
    <w:rsid w:val="00AE421A"/>
    <w:rsid w:val="00AE65E9"/>
    <w:rsid w:val="00AF1C49"/>
    <w:rsid w:val="00AF6FD7"/>
    <w:rsid w:val="00AF7FB2"/>
    <w:rsid w:val="00B015F5"/>
    <w:rsid w:val="00B066C9"/>
    <w:rsid w:val="00B1304A"/>
    <w:rsid w:val="00B1384F"/>
    <w:rsid w:val="00B146C7"/>
    <w:rsid w:val="00B1780C"/>
    <w:rsid w:val="00B21944"/>
    <w:rsid w:val="00B21BC3"/>
    <w:rsid w:val="00B23E05"/>
    <w:rsid w:val="00B24FF0"/>
    <w:rsid w:val="00B25D6B"/>
    <w:rsid w:val="00B27DA8"/>
    <w:rsid w:val="00B30CCE"/>
    <w:rsid w:val="00B41CA7"/>
    <w:rsid w:val="00B447BC"/>
    <w:rsid w:val="00B45F01"/>
    <w:rsid w:val="00B51DAC"/>
    <w:rsid w:val="00B545F5"/>
    <w:rsid w:val="00B70B09"/>
    <w:rsid w:val="00B71BB1"/>
    <w:rsid w:val="00B74017"/>
    <w:rsid w:val="00B75425"/>
    <w:rsid w:val="00B80D26"/>
    <w:rsid w:val="00B83070"/>
    <w:rsid w:val="00B848DD"/>
    <w:rsid w:val="00B87892"/>
    <w:rsid w:val="00B90C45"/>
    <w:rsid w:val="00B93521"/>
    <w:rsid w:val="00B936D6"/>
    <w:rsid w:val="00B93D59"/>
    <w:rsid w:val="00B94A28"/>
    <w:rsid w:val="00B95600"/>
    <w:rsid w:val="00BA6BE6"/>
    <w:rsid w:val="00BA6D94"/>
    <w:rsid w:val="00BB0054"/>
    <w:rsid w:val="00BB01BA"/>
    <w:rsid w:val="00BB040F"/>
    <w:rsid w:val="00BB7D26"/>
    <w:rsid w:val="00BC0A23"/>
    <w:rsid w:val="00BC318A"/>
    <w:rsid w:val="00BC3B15"/>
    <w:rsid w:val="00BC725E"/>
    <w:rsid w:val="00BC7F37"/>
    <w:rsid w:val="00BD05B1"/>
    <w:rsid w:val="00BD3EDD"/>
    <w:rsid w:val="00BE0AF6"/>
    <w:rsid w:val="00BE4169"/>
    <w:rsid w:val="00BE571C"/>
    <w:rsid w:val="00BF3BFB"/>
    <w:rsid w:val="00BF49A7"/>
    <w:rsid w:val="00C05A3B"/>
    <w:rsid w:val="00C06992"/>
    <w:rsid w:val="00C06D6E"/>
    <w:rsid w:val="00C06F9B"/>
    <w:rsid w:val="00C0758D"/>
    <w:rsid w:val="00C07765"/>
    <w:rsid w:val="00C07ADD"/>
    <w:rsid w:val="00C10F1A"/>
    <w:rsid w:val="00C12F82"/>
    <w:rsid w:val="00C21FCD"/>
    <w:rsid w:val="00C23639"/>
    <w:rsid w:val="00C311FE"/>
    <w:rsid w:val="00C454FE"/>
    <w:rsid w:val="00C47DC9"/>
    <w:rsid w:val="00C52A3F"/>
    <w:rsid w:val="00C61F40"/>
    <w:rsid w:val="00C62902"/>
    <w:rsid w:val="00C6511E"/>
    <w:rsid w:val="00C651A4"/>
    <w:rsid w:val="00C66FB4"/>
    <w:rsid w:val="00C74F4C"/>
    <w:rsid w:val="00C80A29"/>
    <w:rsid w:val="00C81987"/>
    <w:rsid w:val="00C819EA"/>
    <w:rsid w:val="00C95C71"/>
    <w:rsid w:val="00CA0BC0"/>
    <w:rsid w:val="00CA2D4A"/>
    <w:rsid w:val="00CA2F45"/>
    <w:rsid w:val="00CA7F89"/>
    <w:rsid w:val="00CB14CC"/>
    <w:rsid w:val="00CB27DE"/>
    <w:rsid w:val="00CC2257"/>
    <w:rsid w:val="00CD2892"/>
    <w:rsid w:val="00CE13F6"/>
    <w:rsid w:val="00CE7D9A"/>
    <w:rsid w:val="00CF19D6"/>
    <w:rsid w:val="00CF3DC8"/>
    <w:rsid w:val="00CF562F"/>
    <w:rsid w:val="00CF6056"/>
    <w:rsid w:val="00D02938"/>
    <w:rsid w:val="00D02A62"/>
    <w:rsid w:val="00D11FFE"/>
    <w:rsid w:val="00D131E9"/>
    <w:rsid w:val="00D17E51"/>
    <w:rsid w:val="00D32AB5"/>
    <w:rsid w:val="00D34139"/>
    <w:rsid w:val="00D34A66"/>
    <w:rsid w:val="00D36FC5"/>
    <w:rsid w:val="00D448AE"/>
    <w:rsid w:val="00D44A57"/>
    <w:rsid w:val="00D45937"/>
    <w:rsid w:val="00D50504"/>
    <w:rsid w:val="00D52CB5"/>
    <w:rsid w:val="00D54E4E"/>
    <w:rsid w:val="00D56432"/>
    <w:rsid w:val="00D57BD4"/>
    <w:rsid w:val="00D640A0"/>
    <w:rsid w:val="00D6748B"/>
    <w:rsid w:val="00D758DC"/>
    <w:rsid w:val="00D76B4B"/>
    <w:rsid w:val="00D77B31"/>
    <w:rsid w:val="00D845A3"/>
    <w:rsid w:val="00D86321"/>
    <w:rsid w:val="00D87137"/>
    <w:rsid w:val="00D87E96"/>
    <w:rsid w:val="00D91F70"/>
    <w:rsid w:val="00D932E4"/>
    <w:rsid w:val="00D95C4F"/>
    <w:rsid w:val="00D96E53"/>
    <w:rsid w:val="00DA1E1B"/>
    <w:rsid w:val="00DA1E86"/>
    <w:rsid w:val="00DA3FBF"/>
    <w:rsid w:val="00DA6502"/>
    <w:rsid w:val="00DB6D4E"/>
    <w:rsid w:val="00DC21FA"/>
    <w:rsid w:val="00DC437D"/>
    <w:rsid w:val="00DC5267"/>
    <w:rsid w:val="00DD1344"/>
    <w:rsid w:val="00DD3D05"/>
    <w:rsid w:val="00DD60F1"/>
    <w:rsid w:val="00DD7592"/>
    <w:rsid w:val="00DE018C"/>
    <w:rsid w:val="00DE78C0"/>
    <w:rsid w:val="00DF30E2"/>
    <w:rsid w:val="00E02DC6"/>
    <w:rsid w:val="00E06BEB"/>
    <w:rsid w:val="00E10C2A"/>
    <w:rsid w:val="00E13F08"/>
    <w:rsid w:val="00E179D8"/>
    <w:rsid w:val="00E17F25"/>
    <w:rsid w:val="00E24D23"/>
    <w:rsid w:val="00E27452"/>
    <w:rsid w:val="00E3475D"/>
    <w:rsid w:val="00E401FA"/>
    <w:rsid w:val="00E44705"/>
    <w:rsid w:val="00E4744E"/>
    <w:rsid w:val="00E474D5"/>
    <w:rsid w:val="00E47580"/>
    <w:rsid w:val="00E50638"/>
    <w:rsid w:val="00E50E37"/>
    <w:rsid w:val="00E51A01"/>
    <w:rsid w:val="00E5565C"/>
    <w:rsid w:val="00E557BF"/>
    <w:rsid w:val="00E56755"/>
    <w:rsid w:val="00E57367"/>
    <w:rsid w:val="00E62A1A"/>
    <w:rsid w:val="00E6313D"/>
    <w:rsid w:val="00E64AF4"/>
    <w:rsid w:val="00E704F1"/>
    <w:rsid w:val="00E7424B"/>
    <w:rsid w:val="00E74F8A"/>
    <w:rsid w:val="00E75E87"/>
    <w:rsid w:val="00E80968"/>
    <w:rsid w:val="00E81C29"/>
    <w:rsid w:val="00E81EE8"/>
    <w:rsid w:val="00E87F3F"/>
    <w:rsid w:val="00E90BEA"/>
    <w:rsid w:val="00E95064"/>
    <w:rsid w:val="00E950BE"/>
    <w:rsid w:val="00E96075"/>
    <w:rsid w:val="00E96F73"/>
    <w:rsid w:val="00EA1B0E"/>
    <w:rsid w:val="00EA37E1"/>
    <w:rsid w:val="00EA7A79"/>
    <w:rsid w:val="00EB0C69"/>
    <w:rsid w:val="00EB17F7"/>
    <w:rsid w:val="00EC1CFA"/>
    <w:rsid w:val="00EC29C4"/>
    <w:rsid w:val="00EC450C"/>
    <w:rsid w:val="00EC45FF"/>
    <w:rsid w:val="00ED4496"/>
    <w:rsid w:val="00ED4A63"/>
    <w:rsid w:val="00ED629F"/>
    <w:rsid w:val="00EE1616"/>
    <w:rsid w:val="00EE3F79"/>
    <w:rsid w:val="00EE7ACB"/>
    <w:rsid w:val="00EF5D80"/>
    <w:rsid w:val="00F0285B"/>
    <w:rsid w:val="00F06003"/>
    <w:rsid w:val="00F06539"/>
    <w:rsid w:val="00F1059F"/>
    <w:rsid w:val="00F1261A"/>
    <w:rsid w:val="00F151F2"/>
    <w:rsid w:val="00F17B8D"/>
    <w:rsid w:val="00F22492"/>
    <w:rsid w:val="00F22A0C"/>
    <w:rsid w:val="00F23ADE"/>
    <w:rsid w:val="00F25F0B"/>
    <w:rsid w:val="00F263F7"/>
    <w:rsid w:val="00F30614"/>
    <w:rsid w:val="00F353EF"/>
    <w:rsid w:val="00F42B14"/>
    <w:rsid w:val="00F433DD"/>
    <w:rsid w:val="00F5037D"/>
    <w:rsid w:val="00F53A33"/>
    <w:rsid w:val="00F54314"/>
    <w:rsid w:val="00F564D0"/>
    <w:rsid w:val="00F65906"/>
    <w:rsid w:val="00F735C5"/>
    <w:rsid w:val="00F75C14"/>
    <w:rsid w:val="00F76414"/>
    <w:rsid w:val="00F83CEE"/>
    <w:rsid w:val="00F87B0E"/>
    <w:rsid w:val="00F92888"/>
    <w:rsid w:val="00F93EE0"/>
    <w:rsid w:val="00F94255"/>
    <w:rsid w:val="00F968BA"/>
    <w:rsid w:val="00F9797C"/>
    <w:rsid w:val="00FA52CD"/>
    <w:rsid w:val="00FB098A"/>
    <w:rsid w:val="00FB3D74"/>
    <w:rsid w:val="00FB5867"/>
    <w:rsid w:val="00FB7C85"/>
    <w:rsid w:val="00FC1C65"/>
    <w:rsid w:val="00FC2049"/>
    <w:rsid w:val="00FC398B"/>
    <w:rsid w:val="00FC3DC4"/>
    <w:rsid w:val="00FC5FEA"/>
    <w:rsid w:val="00FD0DC7"/>
    <w:rsid w:val="00FD517A"/>
    <w:rsid w:val="00FF44F4"/>
    <w:rsid w:val="00FF54E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E440E"/>
  <w15:docId w15:val="{7E7D68F7-B097-4BA9-8C39-68CDD736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A3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B830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0C45"/>
    <w:pPr>
      <w:tabs>
        <w:tab w:val="center" w:pos="4252"/>
        <w:tab w:val="right" w:pos="8504"/>
      </w:tabs>
    </w:pPr>
    <w:rPr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90C4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90C45"/>
    <w:pPr>
      <w:tabs>
        <w:tab w:val="center" w:pos="4252"/>
        <w:tab w:val="right" w:pos="8504"/>
      </w:tabs>
    </w:pPr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0C4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04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061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B8307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B83070"/>
  </w:style>
  <w:style w:type="table" w:styleId="Tabelacomgrade">
    <w:name w:val="Table Grid"/>
    <w:basedOn w:val="Tabelanormal"/>
    <w:uiPriority w:val="39"/>
    <w:rsid w:val="0080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804DF3"/>
  </w:style>
  <w:style w:type="character" w:customStyle="1" w:styleId="Ttulo1Char">
    <w:name w:val="Título 1 Char"/>
    <w:basedOn w:val="Fontepargpadro"/>
    <w:link w:val="Ttulo1"/>
    <w:uiPriority w:val="9"/>
    <w:rsid w:val="000A38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51BEC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4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4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03EB-04DF-47A0-AC74-F2CEB334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Ludmila Lopes da Conceição</cp:lastModifiedBy>
  <cp:revision>32</cp:revision>
  <cp:lastPrinted>2025-02-20T17:13:00Z</cp:lastPrinted>
  <dcterms:created xsi:type="dcterms:W3CDTF">2024-03-09T12:54:00Z</dcterms:created>
  <dcterms:modified xsi:type="dcterms:W3CDTF">2025-07-28T11:25:00Z</dcterms:modified>
</cp:coreProperties>
</file>