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F31AB" w14:textId="79547BF0" w:rsidR="00B45E98" w:rsidRDefault="00B45E98" w:rsidP="000B00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14:paraId="22F1EE97" w14:textId="77777777" w:rsidR="002540B2" w:rsidRPr="00CE31A2" w:rsidRDefault="002540B2" w:rsidP="002540B2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CE31A2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053, DE 1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8</w:t>
      </w:r>
      <w:r w:rsidRPr="00CE31A2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AGOSTO DE 2026</w:t>
      </w:r>
    </w:p>
    <w:p w14:paraId="0EC7E49A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43955573" w14:textId="77777777" w:rsidR="00371230" w:rsidRPr="00EC4CA1" w:rsidRDefault="00371230" w:rsidP="00371230">
      <w:pPr>
        <w:shd w:val="clear" w:color="auto" w:fill="BFBFBF"/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BEBEBE"/>
        </w:rPr>
        <w:t xml:space="preserve">ANEXO I - </w:t>
      </w: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INFORMAÇÕES PESSOAIS RESUMIDAS</w:t>
      </w:r>
    </w:p>
    <w:p w14:paraId="52FBF411" w14:textId="77777777" w:rsidR="00371230" w:rsidRPr="00EC4CA1" w:rsidRDefault="00371230" w:rsidP="00371230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9628"/>
      </w:tblGrid>
      <w:tr w:rsidR="00371230" w:rsidRPr="00EC4CA1" w14:paraId="09DBD5CC" w14:textId="77777777" w:rsidTr="00104246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4D62" w14:textId="77777777" w:rsidR="00371230" w:rsidRDefault="00371230" w:rsidP="006260F9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Nome do</w:t>
            </w:r>
            <w:r w:rsidR="00AD6DBE"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andidato:</w:t>
            </w:r>
          </w:p>
          <w:p w14:paraId="7343C4A5" w14:textId="17970D63" w:rsidR="006260F9" w:rsidRPr="00EC4CA1" w:rsidRDefault="006260F9" w:rsidP="006260F9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4DFD" w:rsidRPr="00EC4CA1" w14:paraId="5878ED79" w14:textId="77777777" w:rsidTr="00C54DFD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5767" w14:textId="57CF930C" w:rsidR="00C54DFD" w:rsidRPr="00EC4CA1" w:rsidRDefault="00C54DFD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CPF:</w:t>
            </w:r>
          </w:p>
        </w:tc>
      </w:tr>
      <w:tr w:rsidR="00371230" w:rsidRPr="00EC4CA1" w14:paraId="20575F3F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9BE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Telefone (com código de área):</w:t>
            </w:r>
          </w:p>
        </w:tc>
      </w:tr>
      <w:tr w:rsidR="00371230" w:rsidRPr="00EC4CA1" w14:paraId="203E6B11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5A5D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371230" w:rsidRPr="00EC4CA1" w14:paraId="53F968EA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761" w14:textId="77777777" w:rsidR="00371230" w:rsidRPr="00EC4CA1" w:rsidRDefault="00371230" w:rsidP="004471D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Marque a vaga à qual concorrerá:</w:t>
            </w:r>
          </w:p>
          <w:p w14:paraId="4C50B6BD" w14:textId="7016C579" w:rsidR="002540B2" w:rsidRPr="00F836CA" w:rsidRDefault="002540B2" w:rsidP="002540B2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C91664">
              <w:rPr>
                <w:rFonts w:ascii="Times New Roman" w:eastAsia="Times New Roman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91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] </w:t>
            </w:r>
            <w:r w:rsidRPr="00F836CA">
              <w:rPr>
                <w:rFonts w:ascii="Times New Roman" w:hAnsi="Times New Roman" w:cs="Times New Roman"/>
                <w:sz w:val="18"/>
                <w:szCs w:val="18"/>
              </w:rPr>
              <w:t>BLOCO 01 – ANATOMIA DE CABEÇA E PESCOÇO / POLÍTICAS PÚBLICAS / HISTOFISIOLOGIA / SEMIOLOGIA</w:t>
            </w:r>
          </w:p>
          <w:p w14:paraId="71BF53A9" w14:textId="5BC289D2" w:rsidR="00347091" w:rsidRPr="00790DC4" w:rsidRDefault="002540B2" w:rsidP="002540B2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36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] </w:t>
            </w:r>
            <w:r w:rsidRPr="00F836CA">
              <w:rPr>
                <w:rFonts w:ascii="Times New Roman" w:hAnsi="Times New Roman" w:cs="Times New Roman"/>
                <w:sz w:val="18"/>
                <w:szCs w:val="18"/>
              </w:rPr>
              <w:t>BLOCO 02 – ATENÇÃO BÁSICA INTEGRADA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II</w:t>
            </w:r>
          </w:p>
        </w:tc>
      </w:tr>
    </w:tbl>
    <w:p w14:paraId="10B28953" w14:textId="0309D661" w:rsidR="00104246" w:rsidRDefault="00104246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001B723" w14:textId="27016BB4" w:rsidR="0052631A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 w:rsidR="001250BA"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5060A921" w14:textId="4DFB0FBB" w:rsidR="00371230" w:rsidRPr="00EC4CA1" w:rsidRDefault="00371230" w:rsidP="00104246">
      <w:pPr>
        <w:spacing w:after="24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45352D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515CAA7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00C31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EC844C5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332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9A9B97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3C5256" w14:textId="5BBE7D8F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E3AE51" w14:textId="2FD4EA78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33DCE8" w14:textId="4693E8F0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35C08EB" w14:textId="01B8966A" w:rsidR="00A03064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6F1542" w14:textId="26670479" w:rsidR="00876913" w:rsidRDefault="0087691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2365AE" w14:textId="77777777" w:rsidR="00DB05D2" w:rsidRDefault="00DB05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103473" w14:textId="42A13990" w:rsidR="00104246" w:rsidRDefault="00104246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2A2FF7" w14:textId="6EE4F8D0" w:rsidR="003839D5" w:rsidRDefault="003839D5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12A23C5" w14:textId="77777777" w:rsidR="00F846D2" w:rsidRDefault="00F846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F846D2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BE558" w14:textId="77777777" w:rsidR="009812A0" w:rsidRDefault="009812A0">
      <w:pPr>
        <w:spacing w:after="0" w:line="240" w:lineRule="auto"/>
      </w:pPr>
      <w:r>
        <w:separator/>
      </w:r>
    </w:p>
  </w:endnote>
  <w:endnote w:type="continuationSeparator" w:id="0">
    <w:p w14:paraId="25B4BF52" w14:textId="77777777" w:rsidR="009812A0" w:rsidRDefault="00981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0EF46429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2F6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2F6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76246" w14:textId="77777777" w:rsidR="009812A0" w:rsidRDefault="009812A0">
      <w:pPr>
        <w:spacing w:after="0" w:line="240" w:lineRule="auto"/>
      </w:pPr>
      <w:r>
        <w:separator/>
      </w:r>
    </w:p>
  </w:footnote>
  <w:footnote w:type="continuationSeparator" w:id="0">
    <w:p w14:paraId="735C82ED" w14:textId="77777777" w:rsidR="009812A0" w:rsidRDefault="00981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15477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3796E"/>
    <w:rsid w:val="00042EEF"/>
    <w:rsid w:val="00043EDA"/>
    <w:rsid w:val="00045DE1"/>
    <w:rsid w:val="000547CD"/>
    <w:rsid w:val="000570F9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2213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663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540B2"/>
    <w:rsid w:val="0026200C"/>
    <w:rsid w:val="00263A94"/>
    <w:rsid w:val="00270E83"/>
    <w:rsid w:val="00276A65"/>
    <w:rsid w:val="0028087D"/>
    <w:rsid w:val="00290D5D"/>
    <w:rsid w:val="00291379"/>
    <w:rsid w:val="00291D8D"/>
    <w:rsid w:val="002A2994"/>
    <w:rsid w:val="002A4CF2"/>
    <w:rsid w:val="002B63B7"/>
    <w:rsid w:val="002B712D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61511"/>
    <w:rsid w:val="00361C06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E1F62"/>
    <w:rsid w:val="003E5338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2F65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E91"/>
    <w:rsid w:val="00595A78"/>
    <w:rsid w:val="00596285"/>
    <w:rsid w:val="005A045F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175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0F9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3ED7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94437"/>
    <w:rsid w:val="007A69BE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34FF5"/>
    <w:rsid w:val="00841B85"/>
    <w:rsid w:val="00845EE2"/>
    <w:rsid w:val="008473F4"/>
    <w:rsid w:val="00850802"/>
    <w:rsid w:val="00857CC2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97FB0"/>
    <w:rsid w:val="008A407D"/>
    <w:rsid w:val="008A4D12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27BE5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2A0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72841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5786C"/>
    <w:rsid w:val="00B6078A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B7D29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33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4C63E-B80E-435B-AD1E-5E68E921D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18</cp:revision>
  <cp:lastPrinted>2026-06-11T11:58:00Z</cp:lastPrinted>
  <dcterms:created xsi:type="dcterms:W3CDTF">2026-07-31T17:05:00Z</dcterms:created>
  <dcterms:modified xsi:type="dcterms:W3CDTF">2026-08-17T17:57:00Z</dcterms:modified>
</cp:coreProperties>
</file>